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68A33" w14:textId="77777777" w:rsidR="00ED4D6F" w:rsidRDefault="00FC0DA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AF">
        <w:rPr>
          <w:rFonts w:ascii="Times New Roman" w:hAnsi="Times New Roman" w:cs="Times New Roman"/>
          <w:b/>
          <w:sz w:val="28"/>
          <w:szCs w:val="28"/>
        </w:rPr>
        <w:t>Реестр</w:t>
      </w:r>
    </w:p>
    <w:p w14:paraId="48C09AF9" w14:textId="77777777" w:rsidR="00ED4D6F" w:rsidRDefault="00FC0DA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AF">
        <w:rPr>
          <w:rFonts w:ascii="Times New Roman" w:hAnsi="Times New Roman" w:cs="Times New Roman"/>
          <w:b/>
          <w:sz w:val="28"/>
          <w:szCs w:val="28"/>
        </w:rPr>
        <w:t xml:space="preserve"> разрешений на ввод </w:t>
      </w:r>
      <w:r w:rsidR="00DD2888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 </w:t>
      </w:r>
      <w:r w:rsidRPr="00FC0DAF">
        <w:rPr>
          <w:rFonts w:ascii="Times New Roman" w:hAnsi="Times New Roman" w:cs="Times New Roman"/>
          <w:b/>
          <w:sz w:val="28"/>
          <w:szCs w:val="28"/>
        </w:rPr>
        <w:t>в эксплуатацию в Заинск</w:t>
      </w:r>
      <w:r w:rsidR="00D976EF">
        <w:rPr>
          <w:rFonts w:ascii="Times New Roman" w:hAnsi="Times New Roman" w:cs="Times New Roman"/>
          <w:b/>
          <w:sz w:val="28"/>
          <w:szCs w:val="28"/>
        </w:rPr>
        <w:t>ом муниципальном районе</w:t>
      </w:r>
    </w:p>
    <w:p w14:paraId="20061122" w14:textId="0BBFC280" w:rsidR="005C490C" w:rsidRDefault="00D976E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480E37">
        <w:rPr>
          <w:rFonts w:ascii="Times New Roman" w:hAnsi="Times New Roman" w:cs="Times New Roman"/>
          <w:b/>
          <w:sz w:val="28"/>
          <w:szCs w:val="28"/>
        </w:rPr>
        <w:t>2</w:t>
      </w:r>
      <w:r w:rsidR="00787CB0">
        <w:rPr>
          <w:rFonts w:ascii="Times New Roman" w:hAnsi="Times New Roman" w:cs="Times New Roman"/>
          <w:b/>
          <w:sz w:val="28"/>
          <w:szCs w:val="28"/>
        </w:rPr>
        <w:t>1</w:t>
      </w:r>
      <w:r w:rsidR="00ED4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DAF" w:rsidRPr="00FC0DAF">
        <w:rPr>
          <w:rFonts w:ascii="Times New Roman" w:hAnsi="Times New Roman" w:cs="Times New Roman"/>
          <w:b/>
          <w:sz w:val="28"/>
          <w:szCs w:val="28"/>
        </w:rPr>
        <w:t>г</w:t>
      </w:r>
      <w:r w:rsidR="00ED4D6F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13"/>
        <w:gridCol w:w="2222"/>
        <w:gridCol w:w="1985"/>
        <w:gridCol w:w="2268"/>
        <w:gridCol w:w="1984"/>
        <w:gridCol w:w="1276"/>
      </w:tblGrid>
      <w:tr w:rsidR="00F454AB" w14:paraId="7F0C4E18" w14:textId="77777777" w:rsidTr="00D0591B">
        <w:tc>
          <w:tcPr>
            <w:tcW w:w="613" w:type="dxa"/>
          </w:tcPr>
          <w:p w14:paraId="23CC148E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22" w:type="dxa"/>
          </w:tcPr>
          <w:p w14:paraId="673D3ED6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985" w:type="dxa"/>
          </w:tcPr>
          <w:p w14:paraId="33A07AE0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68" w:type="dxa"/>
          </w:tcPr>
          <w:p w14:paraId="2E96A2C4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</w:tcPr>
          <w:p w14:paraId="63EF064D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разрешения на ввод</w:t>
            </w:r>
          </w:p>
        </w:tc>
        <w:tc>
          <w:tcPr>
            <w:tcW w:w="1276" w:type="dxa"/>
          </w:tcPr>
          <w:p w14:paraId="63D1B4A7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</w:tr>
      <w:tr w:rsidR="007941E3" w14:paraId="41574630" w14:textId="77777777" w:rsidTr="00D0591B">
        <w:tc>
          <w:tcPr>
            <w:tcW w:w="613" w:type="dxa"/>
          </w:tcPr>
          <w:p w14:paraId="161CF059" w14:textId="77777777" w:rsidR="007941E3" w:rsidRDefault="00140395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D4319" w14:textId="1682390A" w:rsidR="007941E3" w:rsidRPr="007941E3" w:rsidRDefault="00787CB0" w:rsidP="00787C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Мингалиев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3FBD6" w14:textId="21CBAE98" w:rsidR="007941E3" w:rsidRPr="007941E3" w:rsidRDefault="00787CB0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ул.Г.Тавлина</w:t>
            </w:r>
            <w:proofErr w:type="spellEnd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здание 32 «г»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0DFD" w14:textId="4DFFCB22" w:rsidR="007941E3" w:rsidRPr="007941E3" w:rsidRDefault="00787CB0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сопутствующей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AD87" w14:textId="4E492BFF" w:rsidR="007941E3" w:rsidRPr="007941E3" w:rsidRDefault="00787CB0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RU16518000-001217/в- 2021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EF62" w14:textId="332CFF79" w:rsidR="007941E3" w:rsidRDefault="00787CB0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480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87CB0" w14:paraId="35651573" w14:textId="77777777" w:rsidTr="00D0591B">
        <w:tc>
          <w:tcPr>
            <w:tcW w:w="613" w:type="dxa"/>
          </w:tcPr>
          <w:p w14:paraId="742B1204" w14:textId="01F4A4DD" w:rsidR="00787CB0" w:rsidRDefault="00787CB0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F11E6" w14:textId="0A50B803" w:rsidR="00787CB0" w:rsidRPr="00787CB0" w:rsidRDefault="00787CB0" w:rsidP="00787C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«Главное инвестиционно-строительное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управление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E7480" w14:textId="2D3BF947" w:rsidR="00787CB0" w:rsidRPr="00787CB0" w:rsidRDefault="00787CB0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  <w:r>
              <w:t xml:space="preserve"> </w:t>
            </w:r>
            <w:proofErr w:type="spellStart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Тюгеевское</w:t>
            </w:r>
            <w:proofErr w:type="spellEnd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с.Тюгеевка</w:t>
            </w:r>
            <w:proofErr w:type="spellEnd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4B6F" w14:textId="6637C209" w:rsidR="00787CB0" w:rsidRPr="00787CB0" w:rsidRDefault="00787CB0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Многофункциональный центр на 50 мест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C19C" w14:textId="253150CE" w:rsidR="00787CB0" w:rsidRPr="00787CB0" w:rsidRDefault="00787CB0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RU16518000-01218/в- 2021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40CF" w14:textId="6FF5C659" w:rsidR="00787CB0" w:rsidRDefault="00787CB0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18.01.2021</w:t>
            </w:r>
          </w:p>
        </w:tc>
      </w:tr>
      <w:tr w:rsidR="00787CB0" w14:paraId="4F51CDFB" w14:textId="77777777" w:rsidTr="00D0591B">
        <w:tc>
          <w:tcPr>
            <w:tcW w:w="613" w:type="dxa"/>
          </w:tcPr>
          <w:p w14:paraId="3AAFE6E9" w14:textId="1057F6C5" w:rsidR="00787CB0" w:rsidRDefault="00787CB0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A4320" w14:textId="7BB48DA1" w:rsidR="00787CB0" w:rsidRPr="00787CB0" w:rsidRDefault="00787CB0" w:rsidP="00787C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ограниченной ответственностью «Омега»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DEB3C" w14:textId="58B75539" w:rsidR="00787CB0" w:rsidRPr="00787CB0" w:rsidRDefault="00787CB0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Заинск, ул. Комсомольская, д. 50 «в»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10A6" w14:textId="7A46B520" w:rsidR="00787CB0" w:rsidRPr="00787CB0" w:rsidRDefault="00787CB0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здания</w:t>
            </w: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насосной станции №3 ВНС-3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7E75" w14:textId="37672EA3" w:rsidR="00787CB0" w:rsidRPr="00787CB0" w:rsidRDefault="00787CB0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RU16518000-01219/в- 2021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1349" w14:textId="0C74ED76" w:rsidR="00787CB0" w:rsidRDefault="00787CB0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28.01.2021</w:t>
            </w:r>
          </w:p>
        </w:tc>
      </w:tr>
      <w:tr w:rsidR="00787CB0" w14:paraId="1D7B3149" w14:textId="77777777" w:rsidTr="00D0591B">
        <w:tc>
          <w:tcPr>
            <w:tcW w:w="613" w:type="dxa"/>
          </w:tcPr>
          <w:p w14:paraId="6776E3EF" w14:textId="1A1E8288" w:rsidR="00787CB0" w:rsidRDefault="00787CB0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329C1" w14:textId="7918097C" w:rsidR="00787CB0" w:rsidRPr="00787CB0" w:rsidRDefault="00787CB0" w:rsidP="00787C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«Сетевая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5BA77" w14:textId="7D499AE5" w:rsidR="00787CB0" w:rsidRPr="00787CB0" w:rsidRDefault="00787CB0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  <w:r>
              <w:t xml:space="preserve"> </w:t>
            </w: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Заинск, </w:t>
            </w:r>
            <w:proofErr w:type="spellStart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ул.Баныкина</w:t>
            </w:r>
            <w:proofErr w:type="spellEnd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д.6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298B" w14:textId="40D543A6" w:rsidR="00787CB0" w:rsidRDefault="00787CB0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Заинского РЭС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89D2" w14:textId="07291F95" w:rsidR="00787CB0" w:rsidRPr="00787CB0" w:rsidRDefault="00787CB0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RU16518000-01220/в- 2021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0C57" w14:textId="4FAD50E6" w:rsidR="00787CB0" w:rsidRDefault="00787CB0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05.02.2021</w:t>
            </w:r>
          </w:p>
        </w:tc>
      </w:tr>
      <w:tr w:rsidR="00787CB0" w14:paraId="4B413E66" w14:textId="77777777" w:rsidTr="00D0591B">
        <w:tc>
          <w:tcPr>
            <w:tcW w:w="613" w:type="dxa"/>
          </w:tcPr>
          <w:p w14:paraId="0E4C4B4C" w14:textId="2103B449" w:rsidR="00787CB0" w:rsidRDefault="00787CB0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14873" w14:textId="08D7319D" w:rsidR="00787CB0" w:rsidRPr="00787CB0" w:rsidRDefault="00787CB0" w:rsidP="00787C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«Главное инвестиционно-строительное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управление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53335" w14:textId="78E74460" w:rsidR="00787CB0" w:rsidRPr="00787CB0" w:rsidRDefault="00787CB0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  <w:r>
              <w:t xml:space="preserve"> </w:t>
            </w:r>
            <w:proofErr w:type="spellStart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Поручиковское</w:t>
            </w:r>
            <w:proofErr w:type="spellEnd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с.Сарапала</w:t>
            </w:r>
            <w:proofErr w:type="spellEnd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28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1A0C" w14:textId="249A1D9D" w:rsidR="00787CB0" w:rsidRPr="00787CB0" w:rsidRDefault="00787CB0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комплексного обслуживания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1521" w14:textId="739F55D4" w:rsidR="00787CB0" w:rsidRPr="00787CB0" w:rsidRDefault="00787CB0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RU16518000-01221/в- 2021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5380" w14:textId="42ACADAC" w:rsidR="00787CB0" w:rsidRDefault="00787CB0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24.02.2021</w:t>
            </w:r>
          </w:p>
        </w:tc>
      </w:tr>
      <w:tr w:rsidR="00787CB0" w14:paraId="44F5138B" w14:textId="77777777" w:rsidTr="00D0591B">
        <w:tc>
          <w:tcPr>
            <w:tcW w:w="613" w:type="dxa"/>
          </w:tcPr>
          <w:p w14:paraId="4180E276" w14:textId="08FB9809" w:rsidR="00787CB0" w:rsidRDefault="00787CB0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E207C" w14:textId="77777777" w:rsidR="00787CB0" w:rsidRDefault="00787CB0" w:rsidP="00787C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14:paraId="087CB059" w14:textId="31FCB2CD" w:rsidR="00787CB0" w:rsidRPr="00787CB0" w:rsidRDefault="00787CB0" w:rsidP="00787C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«</w:t>
            </w: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инвестиционно-строительное 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5F3E4" w14:textId="5BBCECE5" w:rsidR="00787CB0" w:rsidRPr="00787CB0" w:rsidRDefault="00787CB0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  <w:r>
              <w:t xml:space="preserve"> </w:t>
            </w: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3616" w14:textId="68E5AF72" w:rsidR="00787CB0" w:rsidRPr="00787CB0" w:rsidRDefault="00787CB0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D60A" w14:textId="1A3C5602" w:rsidR="00787CB0" w:rsidRPr="00787CB0" w:rsidRDefault="00787CB0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RU16518000-01222/в- 2021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14A1" w14:textId="17BC59EE" w:rsidR="00787CB0" w:rsidRDefault="00787CB0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12.03.2021</w:t>
            </w:r>
          </w:p>
        </w:tc>
      </w:tr>
      <w:tr w:rsidR="003A5241" w14:paraId="501A18BE" w14:textId="77777777" w:rsidTr="00D0591B">
        <w:tc>
          <w:tcPr>
            <w:tcW w:w="613" w:type="dxa"/>
          </w:tcPr>
          <w:p w14:paraId="0AD64EDB" w14:textId="14342457" w:rsidR="003A5241" w:rsidRDefault="003A5241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BCF7E" w14:textId="20E81C1C" w:rsidR="003A5241" w:rsidRPr="00787CB0" w:rsidRDefault="003A5241" w:rsidP="003A52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Шалафаев</w:t>
            </w:r>
            <w:proofErr w:type="spellEnd"/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Аркадьевич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40DDC" w14:textId="6E6ED694" w:rsidR="003A5241" w:rsidRPr="00787CB0" w:rsidRDefault="003A5241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  <w:r>
              <w:t xml:space="preserve"> </w:t>
            </w:r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городское поселение город Заинск, Заинск город, </w:t>
            </w:r>
            <w:proofErr w:type="spellStart"/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ул.Т.Ялчыгола</w:t>
            </w:r>
            <w:proofErr w:type="spellEnd"/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78C7" w14:textId="33A9390A" w:rsidR="003A5241" w:rsidRPr="00787CB0" w:rsidRDefault="003A5241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4B8C" w14:textId="157B116D" w:rsidR="003A5241" w:rsidRPr="00787CB0" w:rsidRDefault="003A5241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RU16518000-01223/в- 2021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3139" w14:textId="2D583A92" w:rsidR="003A5241" w:rsidRDefault="003A5241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29.03.2021</w:t>
            </w:r>
          </w:p>
        </w:tc>
      </w:tr>
      <w:tr w:rsidR="003A5241" w14:paraId="513235CE" w14:textId="77777777" w:rsidTr="00D0591B">
        <w:tc>
          <w:tcPr>
            <w:tcW w:w="613" w:type="dxa"/>
          </w:tcPr>
          <w:p w14:paraId="77090159" w14:textId="0E471062" w:rsidR="003A5241" w:rsidRDefault="003A5241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5AA3F" w14:textId="3F845144" w:rsidR="003A5241" w:rsidRPr="003A5241" w:rsidRDefault="003A5241" w:rsidP="003A52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Мухаметзянов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Гр.Вагапов</w:t>
            </w:r>
            <w:proofErr w:type="spellEnd"/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Ринат Рашидович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0F08E" w14:textId="4342C00C" w:rsidR="003A5241" w:rsidRPr="003A5241" w:rsidRDefault="003A5241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  <w:r>
              <w:t xml:space="preserve"> </w:t>
            </w:r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городское поселение город Заинск, Заинск город, </w:t>
            </w:r>
            <w:proofErr w:type="spellStart"/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ул.Шоссейная</w:t>
            </w:r>
            <w:proofErr w:type="spellEnd"/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д.12 «б»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3DDF" w14:textId="2B88733E" w:rsidR="003A5241" w:rsidRPr="003A5241" w:rsidRDefault="003A5241" w:rsidP="003A5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м</w:t>
            </w:r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агазин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5605" w14:textId="2E8B0EA0" w:rsidR="003A5241" w:rsidRPr="003A5241" w:rsidRDefault="003A5241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RU16518000-01224/в- 2021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FEFF" w14:textId="27BCCCBE" w:rsidR="003A5241" w:rsidRDefault="003A5241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</w:tr>
      <w:tr w:rsidR="006D5B9F" w14:paraId="2F1E3DF8" w14:textId="77777777" w:rsidTr="00D0591B">
        <w:tc>
          <w:tcPr>
            <w:tcW w:w="613" w:type="dxa"/>
          </w:tcPr>
          <w:p w14:paraId="71CB3A21" w14:textId="363C1448" w:rsidR="006D5B9F" w:rsidRDefault="006D5B9F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20AB6" w14:textId="68C49251" w:rsidR="006D5B9F" w:rsidRPr="003A5241" w:rsidRDefault="006D5B9F" w:rsidP="003A52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Тазетдинов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1B25F" w14:textId="33658E0E" w:rsidR="006D5B9F" w:rsidRPr="003A5241" w:rsidRDefault="006D5B9F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д.3 «и/1»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C093" w14:textId="65F4A19F" w:rsidR="006D5B9F" w:rsidRDefault="006D5B9F" w:rsidP="003A5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магазина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ADFB" w14:textId="15E890D6" w:rsidR="006D5B9F" w:rsidRPr="003A5241" w:rsidRDefault="006D5B9F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RU16518000-01225/в- 2021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4336" w14:textId="16091752" w:rsidR="006D5B9F" w:rsidRDefault="006D5B9F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08.06.2021</w:t>
            </w:r>
          </w:p>
        </w:tc>
      </w:tr>
      <w:tr w:rsidR="006D5B9F" w14:paraId="7C096969" w14:textId="77777777" w:rsidTr="00D0591B">
        <w:tc>
          <w:tcPr>
            <w:tcW w:w="613" w:type="dxa"/>
          </w:tcPr>
          <w:p w14:paraId="46930B4B" w14:textId="0E503D02" w:rsidR="006D5B9F" w:rsidRDefault="006D5B9F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51A0F" w14:textId="7A0E3690" w:rsidR="006D5B9F" w:rsidRDefault="006D5B9F" w:rsidP="003A52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Тазетдинов</w:t>
            </w:r>
            <w:proofErr w:type="spellEnd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Дамир </w:t>
            </w:r>
            <w:proofErr w:type="spellStart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574D0" w14:textId="42EA7E01" w:rsidR="006D5B9F" w:rsidRPr="006D5B9F" w:rsidRDefault="006D5B9F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ул.Казанская</w:t>
            </w:r>
            <w:proofErr w:type="spellEnd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д.13 «б/2»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0E5B" w14:textId="4F457D36" w:rsidR="006D5B9F" w:rsidRPr="006D5B9F" w:rsidRDefault="006D5B9F" w:rsidP="003A5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магазина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74C8" w14:textId="6C4BE5EC" w:rsidR="006D5B9F" w:rsidRPr="006D5B9F" w:rsidRDefault="006D5B9F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RU16518000-01227/в- 2021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C738" w14:textId="36C08F50" w:rsidR="006D5B9F" w:rsidRDefault="006D5B9F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10.08.2021</w:t>
            </w:r>
          </w:p>
        </w:tc>
      </w:tr>
      <w:tr w:rsidR="006D5B9F" w14:paraId="254CC8D3" w14:textId="77777777" w:rsidTr="00D0591B">
        <w:tc>
          <w:tcPr>
            <w:tcW w:w="613" w:type="dxa"/>
          </w:tcPr>
          <w:p w14:paraId="14B911CE" w14:textId="4F49DDFE" w:rsidR="006D5B9F" w:rsidRDefault="006D5B9F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B696C" w14:textId="77777777" w:rsidR="006D5B9F" w:rsidRDefault="006D5B9F" w:rsidP="006D5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Никулин Александр Иванович</w:t>
            </w:r>
          </w:p>
          <w:p w14:paraId="1AECCDED" w14:textId="10C4AD77" w:rsidR="006D5B9F" w:rsidRPr="006D5B9F" w:rsidRDefault="006D5B9F" w:rsidP="006D5B9F">
            <w:pPr>
              <w:ind w:right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Гр.Никулин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Юрьевн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4B885" w14:textId="320996A8" w:rsidR="006D5B9F" w:rsidRPr="006D5B9F" w:rsidRDefault="006D5B9F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ул.Макарова</w:t>
            </w:r>
            <w:proofErr w:type="spellEnd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д.26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7B5E" w14:textId="1017939C" w:rsidR="006D5B9F" w:rsidRPr="006D5B9F" w:rsidRDefault="006D5B9F" w:rsidP="003A5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магазина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8FB4" w14:textId="6CCE2E23" w:rsidR="006D5B9F" w:rsidRPr="006D5B9F" w:rsidRDefault="006D5B9F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RU16518000-01228/в- 2021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BBF6" w14:textId="3CCCEDA6" w:rsidR="006D5B9F" w:rsidRDefault="006D5B9F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05.08.2021</w:t>
            </w:r>
          </w:p>
        </w:tc>
      </w:tr>
      <w:tr w:rsidR="006D5B9F" w14:paraId="34657973" w14:textId="77777777" w:rsidTr="00D0591B">
        <w:tc>
          <w:tcPr>
            <w:tcW w:w="613" w:type="dxa"/>
          </w:tcPr>
          <w:p w14:paraId="13C57C7A" w14:textId="33F10EF7" w:rsidR="006D5B9F" w:rsidRDefault="006D5B9F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504E1" w14:textId="4334E7EA" w:rsidR="006D5B9F" w:rsidRPr="006D5B9F" w:rsidRDefault="006D5B9F" w:rsidP="006D5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Рахматулин</w:t>
            </w:r>
            <w:proofErr w:type="spellEnd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Ильшат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Маратович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8DF53" w14:textId="039A9CEA" w:rsidR="006D5B9F" w:rsidRPr="006D5B9F" w:rsidRDefault="006D5B9F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Поповское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6275" w14:textId="3CAFEFA2" w:rsidR="006D5B9F" w:rsidRPr="006D5B9F" w:rsidRDefault="006D5B9F" w:rsidP="003A5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 ферма на 5 голов дойных коров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08DB" w14:textId="4ABBFCC9" w:rsidR="006D5B9F" w:rsidRPr="006D5B9F" w:rsidRDefault="006D5B9F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RU16518000-01229/в- 2021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9832" w14:textId="57FEFDE8" w:rsidR="006D5B9F" w:rsidRDefault="006D5B9F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03.09.2021</w:t>
            </w:r>
          </w:p>
        </w:tc>
      </w:tr>
      <w:tr w:rsidR="00E24884" w14:paraId="7DB5B6E0" w14:textId="77777777" w:rsidTr="00D0591B">
        <w:tc>
          <w:tcPr>
            <w:tcW w:w="613" w:type="dxa"/>
          </w:tcPr>
          <w:p w14:paraId="7554283A" w14:textId="3F35BC2A" w:rsidR="00E24884" w:rsidRDefault="00E24884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8409E" w14:textId="668E32D1" w:rsidR="00E24884" w:rsidRPr="006D5B9F" w:rsidRDefault="00E24884" w:rsidP="00E248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Миргазов</w:t>
            </w:r>
            <w:proofErr w:type="spellEnd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Илдарович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3B781" w14:textId="5C6F32A0" w:rsidR="00E24884" w:rsidRPr="006D5B9F" w:rsidRDefault="00E24884" w:rsidP="00E248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9BFD" w14:textId="7FE84C66" w:rsidR="00E24884" w:rsidRPr="006D5B9F" w:rsidRDefault="00E24884" w:rsidP="003A5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Промышленная, д.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27BC" w14:textId="7FCB2E9B" w:rsidR="00E24884" w:rsidRPr="006D5B9F" w:rsidRDefault="00E24884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RU16518000-01230/в- 2021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FD48" w14:textId="30C7E679" w:rsidR="00E24884" w:rsidRDefault="00E24884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22.10.2021</w:t>
            </w:r>
          </w:p>
        </w:tc>
      </w:tr>
      <w:tr w:rsidR="00E24884" w14:paraId="3B3D76AD" w14:textId="77777777" w:rsidTr="00D0591B">
        <w:tc>
          <w:tcPr>
            <w:tcW w:w="613" w:type="dxa"/>
          </w:tcPr>
          <w:p w14:paraId="7AEF919B" w14:textId="3FFE91A8" w:rsidR="00E24884" w:rsidRDefault="00E24884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1F2D3" w14:textId="035F8D9E" w:rsidR="00E24884" w:rsidRPr="00E24884" w:rsidRDefault="00E24884" w:rsidP="00E248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Гр.Биктиев</w:t>
            </w:r>
            <w:proofErr w:type="spellEnd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D6AE2" w14:textId="0CD99057" w:rsidR="00E24884" w:rsidRPr="00E24884" w:rsidRDefault="00E24884" w:rsidP="00E248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Автосервис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3EF6" w14:textId="416721AA" w:rsidR="00E24884" w:rsidRPr="00E24884" w:rsidRDefault="00E24884" w:rsidP="003A5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Г.Тавлина</w:t>
            </w:r>
            <w:proofErr w:type="spellEnd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 «</w:t>
            </w:r>
            <w:proofErr w:type="gram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д» 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3BB5" w14:textId="1DCD7540" w:rsidR="00E24884" w:rsidRPr="00E24884" w:rsidRDefault="00E24884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RU16518000-01231/в-2021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6E82" w14:textId="6E17E978" w:rsidR="00E24884" w:rsidRDefault="00E24884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25.10.2021</w:t>
            </w:r>
          </w:p>
        </w:tc>
      </w:tr>
      <w:tr w:rsidR="00E24884" w14:paraId="34F28CA1" w14:textId="77777777" w:rsidTr="00D0591B">
        <w:tc>
          <w:tcPr>
            <w:tcW w:w="613" w:type="dxa"/>
          </w:tcPr>
          <w:p w14:paraId="17105773" w14:textId="5809D7C0" w:rsidR="00E24884" w:rsidRDefault="00E24884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7A107" w14:textId="731BFF6D" w:rsidR="00E24884" w:rsidRPr="00E24884" w:rsidRDefault="00E24884" w:rsidP="00E248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«Спортивная школа «Барс»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989F7" w14:textId="4C2FAEF7" w:rsidR="00E24884" w:rsidRPr="00E24884" w:rsidRDefault="00E24884" w:rsidP="00E248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Крытый футбольный манеж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D5AB" w14:textId="434DD0FB" w:rsidR="00E24884" w:rsidRPr="00E24884" w:rsidRDefault="00E24884" w:rsidP="003A5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  <w:proofErr w:type="gram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 </w:t>
            </w: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пр.Победы</w:t>
            </w:r>
            <w:proofErr w:type="spellEnd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1/12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F496" w14:textId="0569826C" w:rsidR="00E24884" w:rsidRPr="00E24884" w:rsidRDefault="00E24884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RU16518000-01232/в- 2021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F4CF" w14:textId="1B56FC89" w:rsidR="00E24884" w:rsidRDefault="00E24884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07.12.2021</w:t>
            </w:r>
          </w:p>
        </w:tc>
      </w:tr>
      <w:tr w:rsidR="00E24884" w14:paraId="64EFDDAB" w14:textId="77777777" w:rsidTr="00D0591B">
        <w:tc>
          <w:tcPr>
            <w:tcW w:w="613" w:type="dxa"/>
          </w:tcPr>
          <w:p w14:paraId="664CE108" w14:textId="6117D04C" w:rsidR="00E24884" w:rsidRDefault="00E24884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1D669" w14:textId="70D5DEAB" w:rsidR="00E24884" w:rsidRPr="00E24884" w:rsidRDefault="00E24884" w:rsidP="00E248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автономно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B4033" w14:textId="03D78A26" w:rsidR="00E24884" w:rsidRPr="00E24884" w:rsidRDefault="00E24884" w:rsidP="00E248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фельдшерско-акушерского пункта по модульной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DE5B" w14:textId="6D2FD633" w:rsidR="00E24884" w:rsidRPr="00E24884" w:rsidRDefault="00E24884" w:rsidP="003A5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Кадыровское</w:t>
            </w:r>
            <w:proofErr w:type="spellEnd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с.Кадырово</w:t>
            </w:r>
            <w:proofErr w:type="spellEnd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д.130 «б»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56C0" w14:textId="242F3792" w:rsidR="00E24884" w:rsidRPr="00E24884" w:rsidRDefault="00E24884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RU16518000-01232/в- 2021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C9CF" w14:textId="4273937C" w:rsidR="00E24884" w:rsidRDefault="00E24884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10.12.2021</w:t>
            </w:r>
          </w:p>
        </w:tc>
      </w:tr>
      <w:tr w:rsidR="00E24884" w14:paraId="5CA88129" w14:textId="77777777" w:rsidTr="00D0591B">
        <w:tc>
          <w:tcPr>
            <w:tcW w:w="613" w:type="dxa"/>
          </w:tcPr>
          <w:p w14:paraId="66F37C28" w14:textId="476FDB6F" w:rsidR="00E24884" w:rsidRDefault="00E24884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EF9BA" w14:textId="7E3F175B" w:rsidR="00E24884" w:rsidRPr="00E24884" w:rsidRDefault="00E24884" w:rsidP="00E248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Гр.Токмаков</w:t>
            </w:r>
            <w:proofErr w:type="spellEnd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F1D53" w14:textId="7F243762" w:rsidR="00E24884" w:rsidRPr="00E24884" w:rsidRDefault="00E24884" w:rsidP="00E248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E14D" w14:textId="249875EC" w:rsidR="00E24884" w:rsidRPr="00E24884" w:rsidRDefault="00E24884" w:rsidP="003A5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333F" w14:textId="67B3E61A" w:rsidR="00E24884" w:rsidRPr="00E24884" w:rsidRDefault="00E24884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RU16518000-001233/в- 2021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BD7F" w14:textId="7B8F6D33" w:rsidR="00E24884" w:rsidRDefault="00E24884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07.12.2021</w:t>
            </w:r>
          </w:p>
        </w:tc>
      </w:tr>
      <w:tr w:rsidR="00E24884" w14:paraId="0FFD65A3" w14:textId="77777777" w:rsidTr="00D0591B">
        <w:tc>
          <w:tcPr>
            <w:tcW w:w="613" w:type="dxa"/>
          </w:tcPr>
          <w:p w14:paraId="7320CCA2" w14:textId="24E30156" w:rsidR="00E24884" w:rsidRDefault="00E24884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75D36" w14:textId="1EC15AEF" w:rsidR="00E24884" w:rsidRPr="00E24884" w:rsidRDefault="00E24884" w:rsidP="00E248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ограниченной ответственностью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«Спортивно-деловой комплекс </w:t>
            </w:r>
            <w:proofErr w:type="spellStart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Федотово</w:t>
            </w:r>
            <w:proofErr w:type="spellEnd"/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FABEB" w14:textId="12F1DFAD" w:rsidR="00E24884" w:rsidRPr="00E24884" w:rsidRDefault="00E24884" w:rsidP="00E248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4543" w14:textId="61C72009" w:rsidR="00E24884" w:rsidRPr="00E24884" w:rsidRDefault="006B6BD4" w:rsidP="003A5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Бегишевское</w:t>
            </w:r>
            <w:proofErr w:type="spellEnd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14F3" w14:textId="68CCE743" w:rsidR="00E24884" w:rsidRPr="00E24884" w:rsidRDefault="006B6BD4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RU16518000-01234/в- 2021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808C" w14:textId="17D0F70B" w:rsidR="00E24884" w:rsidRDefault="006B6BD4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28.12.2021</w:t>
            </w:r>
          </w:p>
        </w:tc>
      </w:tr>
      <w:tr w:rsidR="006B6BD4" w14:paraId="6CEBB82D" w14:textId="77777777" w:rsidTr="00D0591B">
        <w:tc>
          <w:tcPr>
            <w:tcW w:w="613" w:type="dxa"/>
          </w:tcPr>
          <w:p w14:paraId="2F93B946" w14:textId="2A058A1D" w:rsidR="006B6BD4" w:rsidRDefault="006B6BD4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76CCC" w14:textId="1329F284" w:rsidR="006B6BD4" w:rsidRPr="00E24884" w:rsidRDefault="006B6BD4" w:rsidP="00E248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«Спортивно-деловой комплекс </w:t>
            </w:r>
            <w:proofErr w:type="spellStart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Федотово</w:t>
            </w:r>
            <w:proofErr w:type="spellEnd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5BB0E" w14:textId="028592CC" w:rsidR="006B6BD4" w:rsidRPr="00E24884" w:rsidRDefault="006B6BD4" w:rsidP="00E248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Хозяйственный блок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E5F9" w14:textId="3AA3EA0F" w:rsidR="006B6BD4" w:rsidRPr="006B6BD4" w:rsidRDefault="006B6BD4" w:rsidP="003A5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Бегишевское</w:t>
            </w:r>
            <w:proofErr w:type="spellEnd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4BC9" w14:textId="36334F30" w:rsidR="006B6BD4" w:rsidRPr="006B6BD4" w:rsidRDefault="006B6BD4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RU16518000-01235/в- 2021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3F0E" w14:textId="5CE7858D" w:rsidR="006B6BD4" w:rsidRDefault="006B6BD4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28.12.2021</w:t>
            </w:r>
          </w:p>
        </w:tc>
      </w:tr>
      <w:tr w:rsidR="006B6BD4" w14:paraId="3E3E3CA5" w14:textId="77777777" w:rsidTr="00D0591B">
        <w:tc>
          <w:tcPr>
            <w:tcW w:w="613" w:type="dxa"/>
          </w:tcPr>
          <w:p w14:paraId="5CB328B5" w14:textId="74A9548A" w:rsidR="006B6BD4" w:rsidRDefault="006B6BD4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D9346" w14:textId="2A187CC6" w:rsidR="006B6BD4" w:rsidRPr="006B6BD4" w:rsidRDefault="006B6BD4" w:rsidP="006B6B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«Главное управление содержания и развития дорожно-транспортного комплекса </w:t>
            </w:r>
            <w:proofErr w:type="gramStart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Татарстана  при</w:t>
            </w:r>
            <w:proofErr w:type="gramEnd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Министерстве транспорта и дорожного хозяйства Республики Татарстан» (ГКУ «</w:t>
            </w:r>
            <w:proofErr w:type="spellStart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Главтатдортранс</w:t>
            </w:r>
            <w:proofErr w:type="spellEnd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7D75E" w14:textId="159968CE" w:rsidR="006B6BD4" w:rsidRPr="006B6BD4" w:rsidRDefault="006B6BD4" w:rsidP="00E248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автодороги «Набережные Челны – Заинск – Альметьевск» - Гулькино,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участок  </w:t>
            </w:r>
            <w:proofErr w:type="spellStart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Тюгеевка</w:t>
            </w:r>
            <w:proofErr w:type="spellEnd"/>
            <w:proofErr w:type="gramEnd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Гулькино в Заинском муниципальном районе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236A" w14:textId="1CAFCDB1" w:rsidR="006B6BD4" w:rsidRPr="006B6BD4" w:rsidRDefault="006B6BD4" w:rsidP="003A5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736C" w14:textId="34CD1E41" w:rsidR="006B6BD4" w:rsidRPr="006B6BD4" w:rsidRDefault="006B6BD4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RU16518000-01236/в-2021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CEE0" w14:textId="3C0E7BCE" w:rsidR="006B6BD4" w:rsidRPr="006B6BD4" w:rsidRDefault="006B6BD4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14.12.2021</w:t>
            </w:r>
          </w:p>
        </w:tc>
      </w:tr>
      <w:tr w:rsidR="006B6BD4" w14:paraId="44DE8AB1" w14:textId="77777777" w:rsidTr="00D0591B">
        <w:tc>
          <w:tcPr>
            <w:tcW w:w="613" w:type="dxa"/>
          </w:tcPr>
          <w:p w14:paraId="1A7E679E" w14:textId="287B6EF6" w:rsidR="006B6BD4" w:rsidRDefault="006B6BD4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CAD2" w14:textId="7ACDE540" w:rsidR="006B6BD4" w:rsidRPr="006B6BD4" w:rsidRDefault="006B6BD4" w:rsidP="006B6B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«Главное управление содержания и развития дорожно-транспортного комплекса </w:t>
            </w:r>
            <w:proofErr w:type="gramStart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Татарстана  при</w:t>
            </w:r>
            <w:proofErr w:type="gramEnd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Министерстве транспорта и дорожного хозяйства Республики Татарстан» (ГКУ «</w:t>
            </w:r>
            <w:proofErr w:type="spellStart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Главтатдортранс</w:t>
            </w:r>
            <w:proofErr w:type="spellEnd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6E3DB" w14:textId="0FDC0027" w:rsidR="006B6BD4" w:rsidRPr="006B6BD4" w:rsidRDefault="006B6BD4" w:rsidP="00E248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«Строительство подъездной дороги к промышленной зоне в </w:t>
            </w:r>
            <w:proofErr w:type="spellStart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3547" w14:textId="3D5A3B8A" w:rsidR="006B6BD4" w:rsidRPr="006B6BD4" w:rsidRDefault="006B6BD4" w:rsidP="003A5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D423" w14:textId="6D3FC01E" w:rsidR="006B6BD4" w:rsidRPr="006B6BD4" w:rsidRDefault="006B6BD4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RU16518000-001237/</w:t>
            </w:r>
            <w:proofErr w:type="gramStart"/>
            <w:r w:rsidRPr="006B6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2021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1967" w14:textId="41BA1DAF" w:rsidR="006B6BD4" w:rsidRDefault="006B6BD4" w:rsidP="0078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  <w:bookmarkStart w:id="0" w:name="_GoBack"/>
            <w:bookmarkEnd w:id="0"/>
          </w:p>
        </w:tc>
      </w:tr>
    </w:tbl>
    <w:p w14:paraId="36036F7C" w14:textId="4DE1084B" w:rsidR="00FC0DAF" w:rsidRPr="00D976EF" w:rsidRDefault="00FC0DAF" w:rsidP="008F38D5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sectPr w:rsidR="00FC0DAF" w:rsidRPr="00D976EF" w:rsidSect="00F454A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3D"/>
    <w:rsid w:val="00140395"/>
    <w:rsid w:val="001538F1"/>
    <w:rsid w:val="001B54C3"/>
    <w:rsid w:val="001D47AE"/>
    <w:rsid w:val="00276569"/>
    <w:rsid w:val="002E07B3"/>
    <w:rsid w:val="00351A5B"/>
    <w:rsid w:val="0039223D"/>
    <w:rsid w:val="003A5241"/>
    <w:rsid w:val="00480E37"/>
    <w:rsid w:val="004B020F"/>
    <w:rsid w:val="004C4473"/>
    <w:rsid w:val="00504F41"/>
    <w:rsid w:val="005C490C"/>
    <w:rsid w:val="0061028F"/>
    <w:rsid w:val="006B6BD4"/>
    <w:rsid w:val="006D5B9F"/>
    <w:rsid w:val="00787CB0"/>
    <w:rsid w:val="007941E3"/>
    <w:rsid w:val="007D3C25"/>
    <w:rsid w:val="008D0A65"/>
    <w:rsid w:val="008F38D5"/>
    <w:rsid w:val="00935435"/>
    <w:rsid w:val="009C19E4"/>
    <w:rsid w:val="009E41C4"/>
    <w:rsid w:val="009F59AA"/>
    <w:rsid w:val="00C4437B"/>
    <w:rsid w:val="00C76456"/>
    <w:rsid w:val="00CB29C4"/>
    <w:rsid w:val="00CD2808"/>
    <w:rsid w:val="00D0591B"/>
    <w:rsid w:val="00D35FAD"/>
    <w:rsid w:val="00D54117"/>
    <w:rsid w:val="00D976EF"/>
    <w:rsid w:val="00DB54D4"/>
    <w:rsid w:val="00DD2888"/>
    <w:rsid w:val="00E24884"/>
    <w:rsid w:val="00ED4D6F"/>
    <w:rsid w:val="00F10EB0"/>
    <w:rsid w:val="00F2486B"/>
    <w:rsid w:val="00F454AB"/>
    <w:rsid w:val="00F50EB8"/>
    <w:rsid w:val="00FB025D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55F6"/>
  <w15:chartTrackingRefBased/>
  <w15:docId w15:val="{59648451-D0D8-41A6-A636-03A0B1BE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443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43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437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43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437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dcterms:created xsi:type="dcterms:W3CDTF">2018-07-26T05:50:00Z</dcterms:created>
  <dcterms:modified xsi:type="dcterms:W3CDTF">2022-02-03T10:34:00Z</dcterms:modified>
</cp:coreProperties>
</file>